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2036C" w14:textId="77777777" w:rsidR="00755895" w:rsidRPr="00755895" w:rsidRDefault="00755895" w:rsidP="00274034">
      <w:pPr>
        <w:spacing w:after="0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ՀԱՅՏԱՐԱՐՈՒԹՅՈՒՆ</w:t>
      </w:r>
    </w:p>
    <w:p w14:paraId="1F0A18CF" w14:textId="5AD4FCBA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ՀՀ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Սյունիքի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մարզի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&lt;&lt;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Կապանի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թիվ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 xml:space="preserve">13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Նախադպրոցական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1659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ՈՒ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սումնական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Հաստատություն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&gt;&gt; </w:t>
      </w:r>
    </w:p>
    <w:p w14:paraId="6166771E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ՀՈԱԿ-ն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հետևյալ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թափուր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պաշտոնի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2F4A366" w14:textId="0D5B3F18" w:rsidR="00755895" w:rsidRPr="00755895" w:rsidRDefault="009417B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դաստիարակի</w:t>
      </w:r>
      <w:r w:rsidR="00755895"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՝</w:t>
      </w:r>
      <w:r w:rsidR="00823DB0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 xml:space="preserve">  0,775</w:t>
      </w:r>
      <w:r w:rsidR="00755895"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755895"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դրույք</w:t>
      </w:r>
      <w:proofErr w:type="spellEnd"/>
    </w:p>
    <w:p w14:paraId="6E2D504D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անհրաժեշտ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հետևյալ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փաստատթղթերը</w:t>
      </w:r>
      <w:proofErr w:type="spellEnd"/>
    </w:p>
    <w:p w14:paraId="5B6E886A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Ձև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1). </w:t>
      </w:r>
    </w:p>
    <w:p w14:paraId="3A7440D2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կրթության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փաստաթուղթ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դիպլոմ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18E78ADD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անձը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փաստաթուղթ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5C6FA35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4)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ստաժի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վերաբերյալ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տեղեկանք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գրքույկ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առկայության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դեպքում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3D798664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5)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ինքնակենսագրություն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Ձև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4).</w:t>
      </w:r>
    </w:p>
    <w:p w14:paraId="7A257A93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6)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մեկ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լուսանկար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3x4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չափի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ADC47DA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7)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պետությունների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քաղաքացիները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Հայաստանի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Հանրապետությունում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իրավունքը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հավաստող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փաստաթուղթ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FBD1FC8" w14:textId="7B4A7CD9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Հայաստանի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Հանրապետության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արական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սեռի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քաղաքացիները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զինվորական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գրքույկ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զինվորական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կցագրման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վկայական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5790E3A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9)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հրատարակված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հոդվածների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ցանկ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գիտական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կոչումը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հավաստող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դրանց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առկայության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դեպքում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):</w:t>
      </w:r>
    </w:p>
    <w:p w14:paraId="2023A75B" w14:textId="568AE41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կացվելու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2024թ. </w:t>
      </w:r>
      <w:r w:rsidR="00FC735E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հոկտեմբերի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1659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1</w:t>
      </w:r>
      <w:r w:rsidR="00FC735E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0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ժամը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10</w:t>
      </w:r>
      <w:r w:rsidR="00DC688E" w:rsidRPr="00DC688E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00-ին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ք.Կապան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 xml:space="preserve">Ձորք 20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հասցեում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2D81133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պետք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անձամբ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՝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անձը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6187B6B" w14:textId="046BC2DC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</w:t>
      </w:r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ընդունվում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ամեն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օր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ժամը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08</w:t>
      </w:r>
      <w:r w:rsidR="00AF70FF" w:rsidRP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30-ից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մինչև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17</w:t>
      </w:r>
      <w:r w:rsidR="00AF70FF" w:rsidRP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00-</w:t>
      </w:r>
      <w:r w:rsidR="00FC735E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ը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բացի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շաբաթ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կիրակի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օրերից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4435996" w14:textId="515FD50A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ընդունման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վերջնաժամկետը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մինչև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2024թ-ի </w:t>
      </w:r>
      <w:r w:rsidR="00FC735E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հոկտեմբերի 7</w:t>
      </w:r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-ը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ժամը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17</w:t>
      </w:r>
      <w:r w:rsidR="00AF70FF" w:rsidRP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  <w:bookmarkStart w:id="0" w:name="_GoBack"/>
      <w:bookmarkEnd w:id="0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30-ը:</w:t>
      </w:r>
    </w:p>
    <w:p w14:paraId="56D0C5A7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մասնակել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ցանկացող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քաղաքացիները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հայտարարությանը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հետևել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" w:tgtFrame="_blank" w:history="1">
        <w:r w:rsidRPr="00755895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www.azdarar.am</w:t>
        </w:r>
      </w:hyperlink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5" w:tgtFrame="_blank" w:history="1">
        <w:r w:rsidRPr="00755895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kapan.am</w:t>
        </w:r>
      </w:hyperlink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կայքերում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23B82BE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կացվելու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փուլով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՝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գրավոր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բանավոր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0137C27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Հարցաշարին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ծանոթանալու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եք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անցնել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հետևյալ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հղումով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՝</w:t>
      </w:r>
    </w:p>
    <w:p w14:paraId="668EC8CB" w14:textId="77777777" w:rsidR="00755895" w:rsidRPr="00755895" w:rsidRDefault="00AF70FF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="00755895" w:rsidRPr="00755895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https://escs.am/am/news/11978</w:t>
        </w:r>
      </w:hyperlink>
    </w:p>
    <w:p w14:paraId="0EBA11C7" w14:textId="70BB4D76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Տեղեկությունների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զանգահարել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՝ 0</w:t>
      </w:r>
      <w:r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77314182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հեռախոսահամարին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89FDAE0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479C75CD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58601CAD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A390591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8977B04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665745A8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3D182BF4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635AF506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3376C8AA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6EFCE14B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65BFBA5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41D1DD75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2B29965D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57A44D9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6EB03B94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9EA9B9E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3860EA2B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9045181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1348C6B4" w14:textId="564E753E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lastRenderedPageBreak/>
        <w:t>Ձև-1</w:t>
      </w:r>
    </w:p>
    <w:p w14:paraId="69FB9ED6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Նախադպրոցական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ուսումնական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096177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նշվում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լրիվ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անվանումը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03ECF763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 </w:t>
      </w:r>
    </w:p>
    <w:p w14:paraId="34DB4CD5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թափուր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պաշտոնի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մրցույթին</w:t>
      </w:r>
      <w:proofErr w:type="spellEnd"/>
    </w:p>
    <w:p w14:paraId="5C1F663D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մասնակցելու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նպատակով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տնօրեն</w:t>
      </w:r>
      <w:proofErr w:type="spellEnd"/>
    </w:p>
    <w:p w14:paraId="3BA20A5A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պարոն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տիկին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________________________________-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73F084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________________________________.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DEDF47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դիմողի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անուն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հայրանուն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ազգանունը</w:t>
      </w:r>
      <w:proofErr w:type="spellEnd"/>
    </w:p>
    <w:p w14:paraId="35289324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 </w:t>
      </w:r>
    </w:p>
    <w:p w14:paraId="70A19894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դիմողի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հաշվառման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վայրը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02675111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______________________________________</w:t>
      </w:r>
    </w:p>
    <w:p w14:paraId="509DB0D9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դիմողի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հեռ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.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բնակ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.,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բջջ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C964D19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 </w:t>
      </w:r>
    </w:p>
    <w:p w14:paraId="3D18A7E0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անձնագրի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սերիան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երբ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կողմից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տրվել</w:t>
      </w:r>
      <w:proofErr w:type="spellEnd"/>
    </w:p>
    <w:p w14:paraId="75ED1683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Ծնված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` _______________________________</w:t>
      </w:r>
    </w:p>
    <w:p w14:paraId="23858D23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օրը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ամիսը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տարին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վայրը</w:t>
      </w:r>
      <w:proofErr w:type="spellEnd"/>
    </w:p>
    <w:p w14:paraId="35B7B28E" w14:textId="77777777" w:rsidR="00274034" w:rsidRDefault="00274034" w:rsidP="00274034">
      <w:pPr>
        <w:spacing w:after="0"/>
        <w:ind w:firstLine="709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558440C5" w14:textId="77777777" w:rsidR="00755895" w:rsidRPr="00755895" w:rsidRDefault="00755895" w:rsidP="00274034">
      <w:pPr>
        <w:spacing w:after="0"/>
        <w:ind w:firstLine="709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ԴԻՄՈՒՄ</w:t>
      </w:r>
    </w:p>
    <w:p w14:paraId="4DB5A33A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Ծանոթանալով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նախադպրոցական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ուսումնական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թափուր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պաշտոնի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տրված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հայտարարությանը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պայմաններին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անցկացման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կարգին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խնդրում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գրանցել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ինձ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որպես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մասնակից</w:t>
      </w:r>
      <w:proofErr w:type="spellEnd"/>
    </w:p>
    <w:p w14:paraId="4C43C3DB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Քաղաքացիությունը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_____________________________</w:t>
      </w:r>
    </w:p>
    <w:p w14:paraId="5EBD95F4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Դատապարտվել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այո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ոչ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)___________________</w:t>
      </w:r>
    </w:p>
    <w:p w14:paraId="2A2E92F9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Դատվածությունս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հանված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մարված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այո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ոչ</w:t>
      </w:r>
      <w:proofErr w:type="spellEnd"/>
    </w:p>
    <w:p w14:paraId="57C9326C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)___________________</w:t>
      </w:r>
    </w:p>
    <w:p w14:paraId="5CA03C83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Դատական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կարգով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անգործունակ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սահմանափակ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գործունակ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ճանաչվել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այո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ոչ</w:t>
      </w:r>
      <w:proofErr w:type="spellEnd"/>
    </w:p>
    <w:p w14:paraId="0A3E6148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)__________________</w:t>
      </w:r>
    </w:p>
    <w:p w14:paraId="1626CC05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Դատական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կարգով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մանկավարժական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վարչական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գործունեությամբ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զբաղվելու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իրավունքից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զրկվել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այո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ոչ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 ___________________</w:t>
      </w:r>
    </w:p>
    <w:p w14:paraId="696D8C85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ՀՀ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կառավարության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2017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թվականի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օգոստոսի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24-ի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թիվ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1030-Ն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որոշմամբ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հիվանդությունների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ցանկի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որևէ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հիվանդությամբ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տառապում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չեմ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տառապում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 ___________________</w:t>
      </w:r>
    </w:p>
    <w:p w14:paraId="2AB4A6B4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Համակարգչային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գրագիտությունը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____________________________________________ __________________________________________________________________________</w:t>
      </w:r>
    </w:p>
    <w:p w14:paraId="6F6C1FCE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տիրապետման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մակարդակը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համակարգչային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ծրագրերի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իմացությունը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220D0891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հայտարարությունում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նշված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90E5759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Նախազգուշացված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կեղծ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տվյալներ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սահմանված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կարգով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պատասխանատվության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ենթարկվելու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6639E5C5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`______________________________ «______» _______________20__ թ.</w:t>
      </w:r>
    </w:p>
    <w:p w14:paraId="56309ABF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Ձև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4</w:t>
      </w:r>
    </w:p>
    <w:p w14:paraId="21AD659C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գործունեությունը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/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վերջին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վայրը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լրացվում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առաջինը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/</w:t>
      </w:r>
    </w:p>
    <w:p w14:paraId="141FCB72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Կրթությունը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/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մասնագիտական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կրթության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որակավորման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աստիճանը,կրթության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վկայագրերը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/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դիպլոմներ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հավաստագրեր,վկայականներ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/</w:t>
      </w:r>
    </w:p>
    <w:p w14:paraId="22CC899E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Կոչումները</w:t>
      </w:r>
      <w:proofErr w:type="spellEnd"/>
    </w:p>
    <w:p w14:paraId="1BC82487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Որակավորման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տարակարգ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2E165F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Հրատարակած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հոդվածներ</w:t>
      </w:r>
      <w:proofErr w:type="spellEnd"/>
    </w:p>
    <w:p w14:paraId="4B1D37B7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6.Լեզուների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իմացություն</w:t>
      </w:r>
      <w:proofErr w:type="spellEnd"/>
    </w:p>
    <w:p w14:paraId="3AEF5553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7.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Համակարգչային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իմացություն</w:t>
      </w:r>
      <w:proofErr w:type="spellEnd"/>
    </w:p>
    <w:p w14:paraId="0AA935EF" w14:textId="77777777" w:rsidR="00755895" w:rsidRPr="00755895" w:rsidRDefault="00755895" w:rsidP="00274034">
      <w:pPr>
        <w:spacing w:after="75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Տվյալներ</w:t>
      </w:r>
      <w:proofErr w:type="spellEnd"/>
    </w:p>
    <w:p w14:paraId="1886D111" w14:textId="5C97A67F" w:rsidR="00755895" w:rsidRPr="00755895" w:rsidRDefault="00755895" w:rsidP="00755895">
      <w:pPr>
        <w:spacing w:after="0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ru-RU"/>
          <w14:ligatures w14:val="none"/>
        </w:rPr>
      </w:pPr>
    </w:p>
    <w:sectPr w:rsidR="00755895" w:rsidRPr="007558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95"/>
    <w:rsid w:val="00274034"/>
    <w:rsid w:val="003613D5"/>
    <w:rsid w:val="003B1659"/>
    <w:rsid w:val="004E759D"/>
    <w:rsid w:val="006C0B77"/>
    <w:rsid w:val="00755895"/>
    <w:rsid w:val="007C3083"/>
    <w:rsid w:val="00823DB0"/>
    <w:rsid w:val="008242FF"/>
    <w:rsid w:val="00870751"/>
    <w:rsid w:val="00911CE2"/>
    <w:rsid w:val="00922C48"/>
    <w:rsid w:val="009417B5"/>
    <w:rsid w:val="00AF70FF"/>
    <w:rsid w:val="00B915B7"/>
    <w:rsid w:val="00D91DB6"/>
    <w:rsid w:val="00DC688E"/>
    <w:rsid w:val="00EA59DF"/>
    <w:rsid w:val="00EE4070"/>
    <w:rsid w:val="00F12C76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D4AEF"/>
  <w15:chartTrackingRefBased/>
  <w15:docId w15:val="{61DD54FD-E4F7-4551-98AF-6231069F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185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6446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8006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871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5123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5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82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5847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1355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6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escs.am%2Fam%2Fnews%2F11978%3Ffbclid%3DIwZXh0bgNhZW0CMTAAAR3mhXIZkqyU4mNp3uwHihZqjPtFNvVpq5Jqz841oITsbBB9YXtmTOqRQSE_aem_ZBX8HV7NXD-NAKvB13sC8A&amp;h=AT1hraN-BtjS1yALU2kLAL0DXc_OdaywSCu187rTgupyWvXbewkvLR-wd-ZIWwoldu0G-zDepvNNZwz_Vcu5Wa5ZygqtgVkUyn4WK1yaupvE9gukWNnpQ2Ere3XKPDMneb5n&amp;__tn__=-UK-R&amp;c%5b0%5d=AT3ORCxqzwHxAwhElO24oimmt0D9kJ8Q4PNG_ZMSgFTwhaklvKDoHjzeAT1ngKes8nBe-EYRpVXlAFCbeYOqXCVS_P3Vy8_UPfrLglXZGOmfTbRjqs6-tJFInUuNca83ePRBYb9EacnGO9D5IT22VGX0w8hlDY7VRT8Uc3qGtl9eRA" TargetMode="External"/><Relationship Id="rId5" Type="http://schemas.openxmlformats.org/officeDocument/2006/relationships/hyperlink" Target="https://l.facebook.com/l.php?u=http%3A%2F%2Fkapan.am%2F%3Ffbclid%3DIwZXh0bgNhZW0CMTAAAR2xDMpCOG1ZyTVeJfxs8YOp_2mfhAvSuRb1SIVtrtCSEPKtF1cVVO4-v4g_aem_Cdb7DT6hTXjhDTNJVxwNUg&amp;h=AT3Cj8tEKPrstroQJVIkMZD--PyEINkucQbRR23JqHj6QzwVm2QdbdYUN8jVkmbAkfup34if8raU0E0qIsYIUHqSttKeDU_lNLPmDMviuEHn6m6tW-Yf6xi33YlKyx7fXN_G&amp;__tn__=-UK-R&amp;c%5b0%5d=AT3ORCxqzwHxAwhElO24oimmt0D9kJ8Q4PNG_ZMSgFTwhaklvKDoHjzeAT1ngKes8nBe-EYRpVXlAFCbeYOqXCVS_P3Vy8_UPfrLglXZGOmfTbRjqs6-tJFInUuNca83ePRBYb9EacnGO9D5IT22VGX0w8hlDY7VRT8Uc3qGtl9eRA" TargetMode="External"/><Relationship Id="rId4" Type="http://schemas.openxmlformats.org/officeDocument/2006/relationships/hyperlink" Target="https://l.facebook.com/l.php?u=https%3A%2F%2Fwww.azdarar.am%2F%3Ffbclid%3DIwZXh0bgNhZW0CMTAAAR15N6Ze2ZAIQvcsoLZR4VdNWahcViQJ2YcsEQduFn3sB__UtNM_HNP47tU_aem_wz6MMI6r-ng139zuxZYf0w&amp;h=AT1wVS40u2uL1MX0kCjHZstVr_pRV4g3jUlHK6u87LTh2UICynbDnNW8MCvbssn59H09FWs0lbFCkg_WXcVZWNtz8wNS62ezVZGGNLAB64zbxqTV2WpPMC5plcTGR6MvIq6Y&amp;__tn__=-UK-R&amp;c%5b0%5d=AT3ORCxqzwHxAwhElO24oimmt0D9kJ8Q4PNG_ZMSgFTwhaklvKDoHjzeAT1ngKes8nBe-EYRpVXlAFCbeYOqXCVS_P3Vy8_UPfrLglXZGOmfTbRjqs6-tJFInUuNca83ePRBYb9EacnGO9D5IT22VGX0w8hlDY7VRT8Uc3qGtl9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376</Words>
  <Characters>3262</Characters>
  <Application>Microsoft Office Word</Application>
  <DocSecurity>0</DocSecurity>
  <Lines>104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Փորձագետ44</dc:creator>
  <cp:keywords>https://mul2-syunik.gov.am/tasks/357010/oneclick/Th24912112942311041_Mo24909152230911138_Haytararutyun_tiv1312.docx?token=b672eabdca1543583e597e1cabdcebde</cp:keywords>
  <dc:description/>
  <cp:lastModifiedBy>user</cp:lastModifiedBy>
  <cp:revision>9</cp:revision>
  <dcterms:created xsi:type="dcterms:W3CDTF">2024-08-01T12:34:00Z</dcterms:created>
  <dcterms:modified xsi:type="dcterms:W3CDTF">2024-09-09T10:44:00Z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67fcce2e505d0ea2d1cee08896f9f88a05ab62f35da9e7f712e19ab602df9737</vt:lpwstr>
  </property>
</Properties>
</file>